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 Т Ч Е Т</w:t>
      </w:r>
    </w:p>
    <w:p w14:paraId="02000000">
      <w:pPr>
        <w:pStyle w:val="Style_1"/>
        <w:rPr>
          <w:sz w:val="24"/>
        </w:rPr>
      </w:pPr>
      <w:r>
        <w:rPr>
          <w:sz w:val="24"/>
        </w:rPr>
        <w:t>МОУ «</w:t>
      </w:r>
      <w:r>
        <w:rPr>
          <w:sz w:val="24"/>
        </w:rPr>
        <w:t>Стародевиченская</w:t>
      </w:r>
      <w:r>
        <w:rPr>
          <w:sz w:val="24"/>
        </w:rPr>
        <w:t xml:space="preserve"> средняя общеобразовательная школа</w:t>
      </w:r>
    </w:p>
    <w:p w14:paraId="03000000">
      <w:pPr>
        <w:ind/>
        <w:jc w:val="center"/>
      </w:pPr>
      <w:r>
        <w:t xml:space="preserve">по  итогам   1-3 четвертям   2024-2025 </w:t>
      </w:r>
      <w:r>
        <w:t>уч</w:t>
      </w:r>
      <w:r>
        <w:t xml:space="preserve">. года </w:t>
      </w:r>
    </w:p>
    <w:p w14:paraId="04000000">
      <w:pPr>
        <w:pStyle w:val="Style_2"/>
        <w:tabs>
          <w:tab w:leader="none" w:pos="5074" w:val="center"/>
        </w:tabs>
        <w:ind/>
        <w:jc w:val="center"/>
        <w:rPr>
          <w:sz w:val="24"/>
        </w:rPr>
      </w:pPr>
    </w:p>
    <w:p w14:paraId="05000000">
      <w:pPr>
        <w:pStyle w:val="Style_2"/>
        <w:tabs>
          <w:tab w:leader="none" w:pos="5074" w:val="center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Прохождение учебных программ</w:t>
      </w:r>
    </w:p>
    <w:p w14:paraId="06000000">
      <w:pPr>
        <w:pStyle w:val="Style_2"/>
        <w:ind/>
        <w:jc w:val="center"/>
        <w:rPr>
          <w:b w:val="1"/>
          <w:sz w:val="24"/>
        </w:rPr>
      </w:pPr>
      <w:r>
        <w:rPr>
          <w:b w:val="1"/>
          <w:sz w:val="24"/>
        </w:rPr>
        <w:t>за 3  четверти 2024-2023уч. г.</w:t>
      </w:r>
    </w:p>
    <w:p w14:paraId="07000000"/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91"/>
        <w:gridCol w:w="570"/>
        <w:gridCol w:w="1539"/>
        <w:gridCol w:w="856"/>
        <w:gridCol w:w="930"/>
        <w:gridCol w:w="1002"/>
        <w:gridCol w:w="1401"/>
        <w:gridCol w:w="1087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№</w:t>
            </w:r>
          </w:p>
          <w:p w14:paraId="09000000">
            <w:r>
              <w:t>п</w:t>
            </w:r>
            <w:r>
              <w:t>/</w:t>
            </w:r>
            <w:r>
              <w:t>п</w:t>
            </w:r>
          </w:p>
          <w:p w14:paraId="0A000000"/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Фамилия И.О.</w:t>
            </w:r>
          </w:p>
          <w:p w14:paraId="0C000000">
            <w:r>
              <w:t>учителя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Кл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 xml:space="preserve">Предмет  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Необ-ходимо</w:t>
            </w:r>
          </w:p>
          <w:p w14:paraId="10000000">
            <w:r>
              <w:t>провес-ти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Прове-дено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Не</w:t>
            </w:r>
          </w:p>
          <w:p w14:paraId="13000000">
            <w:r>
              <w:t>прове</w:t>
            </w:r>
          </w:p>
          <w:p w14:paraId="14000000">
            <w:r>
              <w:t>дено</w:t>
            </w:r>
          </w:p>
          <w:p w14:paraId="1500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r>
              <w:t>Причины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Отста</w:t>
            </w:r>
            <w:r>
              <w:t>-</w:t>
            </w:r>
          </w:p>
          <w:p w14:paraId="18000000">
            <w:r>
              <w:t>вание</w:t>
            </w:r>
            <w:r>
              <w:t xml:space="preserve"> по про-</w:t>
            </w:r>
          </w:p>
          <w:p w14:paraId="19000000">
            <w:r>
              <w:t>грамме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r>
              <w:t>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r>
              <w:t>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r>
              <w:t>Цыганова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62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62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Право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Право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17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Экономика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Экономика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130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127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3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r>
              <w:t>литерат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76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2</w:t>
            </w:r>
          </w:p>
        </w:tc>
      </w:tr>
      <w:tr>
        <w:trPr>
          <w:trHeight w:hRule="atLeast" w:val="20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Родн</w:t>
            </w:r>
            <w:r>
              <w:t xml:space="preserve">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76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77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1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Родн</w:t>
            </w:r>
            <w:r>
              <w:t xml:space="preserve">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r>
              <w:t>10,11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52/52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52/49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>0/3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4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Мелёшкина А.А.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81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769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r>
              <w:t>2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>50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2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Родной русс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Родн</w:t>
            </w:r>
            <w:r>
              <w:t xml:space="preserve">  литер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81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77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4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81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>77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4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5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Тараканова Л.Н.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Геогрф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r>
              <w:t>48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4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r>
              <w:t>48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4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t>48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4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23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3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География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4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132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129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3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r>
              <w:t>77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 xml:space="preserve">геометрия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1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астрономия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1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7</w:t>
            </w:r>
          </w:p>
          <w:p w14:paraId="5B01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МелешкинаЛВ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t>-</w:t>
            </w:r>
          </w:p>
        </w:tc>
      </w:tr>
      <w:tr>
        <w:trPr>
          <w:trHeight w:hRule="atLeast" w:val="234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-</w:t>
            </w:r>
          </w:p>
        </w:tc>
      </w:tr>
      <w:tr>
        <w:trPr>
          <w:trHeight w:hRule="atLeast" w:val="25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r>
              <w:t>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Кяшкина</w:t>
            </w:r>
            <w:r>
              <w:t xml:space="preserve"> Е.В.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48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>4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>4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75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3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>9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Мишина Л.И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49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больничн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-</w:t>
            </w:r>
          </w:p>
        </w:tc>
      </w:tr>
      <w:tr>
        <w:trPr>
          <w:trHeight w:hRule="atLeast" w:val="21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49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>ОРКСЭ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ОДНКНР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>50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ФГ проект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 xml:space="preserve">11 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>49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10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>больничн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>1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>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1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76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</w:pPr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/>
              <w:jc w:val="center"/>
            </w:pPr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/>
              <w:jc w:val="center"/>
            </w:pPr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/>
              <w:jc w:val="center"/>
            </w:pPr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r>
              <w:t>23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11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Мишина Е.А.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>104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r>
              <w:t>104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-</w:t>
            </w:r>
          </w:p>
        </w:tc>
      </w:tr>
      <w:tr>
        <w:trPr>
          <w:trHeight w:hRule="atLeast" w:val="24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104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t>104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-</w:t>
            </w:r>
          </w:p>
        </w:tc>
      </w:tr>
      <w:tr>
        <w:trPr>
          <w:trHeight w:hRule="atLeast" w:val="29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104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104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2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104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r>
              <w:t>104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1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>-</w:t>
            </w:r>
          </w:p>
        </w:tc>
      </w:tr>
      <w:tr>
        <w:trPr>
          <w:trHeight w:hRule="atLeast" w:val="34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t>12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t>100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>100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125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122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3</w:t>
            </w:r>
          </w:p>
        </w:tc>
      </w:tr>
      <w:tr>
        <w:trPr>
          <w:trHeight w:hRule="atLeast" w:val="20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>100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>100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t>50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50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25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25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r>
              <w:t>25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130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r>
              <w:t>130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r>
              <w:t>104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r>
              <w:t>104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r>
              <w:t>-</w:t>
            </w:r>
          </w:p>
        </w:tc>
      </w:tr>
      <w:tr>
        <w:trPr>
          <w:trHeight w:hRule="atLeast" w:val="40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-</w:t>
            </w:r>
          </w:p>
        </w:tc>
      </w:tr>
      <w:tr>
        <w:trPr>
          <w:trHeight w:hRule="atLeast" w:val="24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13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Тараканов В.А.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>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r>
              <w:t>-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r>
              <w:t>14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r>
              <w:t>Мелешкин Ю.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r>
              <w:t>1,4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r>
              <w:t>подвижные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>-</w:t>
            </w:r>
          </w:p>
        </w:tc>
      </w:tr>
      <w:tr>
        <w:trPr>
          <w:trHeight w:hRule="atLeast" w:val="28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>15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>Немова</w:t>
            </w:r>
            <w:r>
              <w:t xml:space="preserve"> Н.П.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r>
              <w:t>130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r>
              <w:t>128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>2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r>
              <w:t>78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r>
              <w:t>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>77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>51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76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2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информат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>информат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r>
              <w:t>16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r>
              <w:t>Мещерова</w:t>
            </w:r>
            <w:r>
              <w:t xml:space="preserve"> Л.Р..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r>
              <w:t>130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r>
              <w:t>124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r>
              <w:t>6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r>
              <w:t>больничн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6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>78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r>
              <w:t>72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r>
              <w:t>6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r>
              <w:t>6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родной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r>
              <w:t>15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r>
              <w:t>родная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татарск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r>
              <w:t>24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>татарск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r>
              <w:t>17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r>
              <w:t>Бертякова</w:t>
            </w:r>
            <w:r>
              <w:t xml:space="preserve"> С.П.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r>
              <w:t>МХК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МХК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>истор</w:t>
            </w:r>
            <w:r>
              <w:t xml:space="preserve"> (м)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>-</w:t>
            </w:r>
          </w:p>
        </w:tc>
      </w:tr>
      <w:tr>
        <w:trPr>
          <w:trHeight w:hRule="atLeast" w:val="32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об</w:t>
            </w:r>
            <w:r>
              <w:t>щ(</w:t>
            </w:r>
            <w:r>
              <w:t>м)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r>
              <w:t>18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r>
              <w:t>Чикарева</w:t>
            </w:r>
            <w:r>
              <w:t xml:space="preserve"> В.Д.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r>
              <w:t>101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101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r>
              <w:t>литерат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r>
              <w:t>52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52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r>
              <w:t>родной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родн</w:t>
            </w:r>
            <w:r>
              <w:t xml:space="preserve">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16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r>
              <w:t>16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r>
              <w:t>26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r>
              <w:t>26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r>
              <w:t>-</w:t>
            </w:r>
          </w:p>
        </w:tc>
      </w:tr>
    </w:tbl>
    <w:p w14:paraId="D9040000">
      <w:pPr>
        <w:tabs>
          <w:tab w:leader="none" w:pos="300" w:val="left"/>
        </w:tabs>
        <w:ind/>
        <w:jc w:val="center"/>
      </w:pPr>
    </w:p>
    <w:p w14:paraId="DA040000">
      <w:pPr>
        <w:pStyle w:val="Style_4"/>
        <w:ind/>
        <w:jc w:val="center"/>
        <w:rPr>
          <w:sz w:val="24"/>
        </w:rPr>
      </w:pPr>
    </w:p>
    <w:p w14:paraId="DB040000"/>
    <w:p w14:paraId="DC040000"/>
    <w:p w14:paraId="DD040000"/>
    <w:p w14:paraId="DE040000"/>
    <w:p w14:paraId="DF040000"/>
    <w:p w14:paraId="E0040000"/>
    <w:p w14:paraId="E1040000"/>
    <w:p w14:paraId="E2040000"/>
    <w:p w14:paraId="E3040000"/>
    <w:p w14:paraId="E4040000"/>
    <w:p w14:paraId="E5040000"/>
    <w:p w14:paraId="E6040000"/>
    <w:p w14:paraId="E7040000"/>
    <w:p w14:paraId="E8040000"/>
    <w:p w14:paraId="E9040000"/>
    <w:p w14:paraId="EA040000"/>
    <w:p w14:paraId="EB040000"/>
    <w:p w14:paraId="EC040000"/>
    <w:p w14:paraId="ED040000"/>
    <w:p w14:paraId="EE040000"/>
    <w:p w14:paraId="EF040000"/>
    <w:p w14:paraId="F0040000"/>
    <w:p w14:paraId="F1040000"/>
    <w:p w14:paraId="F2040000"/>
    <w:p w14:paraId="F3040000"/>
    <w:p w14:paraId="F404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Выполнение практической части программ</w:t>
      </w:r>
    </w:p>
    <w:p w14:paraId="F5040000">
      <w:pPr>
        <w:ind/>
        <w:jc w:val="center"/>
        <w:rPr>
          <w:b w:val="1"/>
        </w:rPr>
      </w:pPr>
      <w:r>
        <w:rPr>
          <w:b w:val="1"/>
        </w:rPr>
        <w:t>за 1-3 четверти 2024-2025 учебного  года.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91"/>
        <w:gridCol w:w="2109"/>
        <w:gridCol w:w="912"/>
        <w:gridCol w:w="969"/>
        <w:gridCol w:w="1026"/>
        <w:gridCol w:w="1026"/>
        <w:gridCol w:w="969"/>
        <w:gridCol w:w="889"/>
        <w:gridCol w:w="236"/>
        <w:gridCol w:w="855"/>
        <w:gridCol w:w="809"/>
      </w:tblGrid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r>
              <w:t>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r>
              <w:t>Предмет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r>
              <w:t>Контрольные</w:t>
            </w:r>
          </w:p>
          <w:p w14:paraId="F9040000">
            <w:r>
              <w:t>работы</w:t>
            </w:r>
          </w:p>
        </w:tc>
        <w:tc>
          <w:tcPr>
            <w:tcW w:type="dxa" w:w="2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r>
              <w:t xml:space="preserve">    Лабораторные</w:t>
            </w:r>
          </w:p>
          <w:p w14:paraId="FB040000">
            <w:r>
              <w:t xml:space="preserve">            работы</w:t>
            </w:r>
          </w:p>
        </w:tc>
        <w:tc>
          <w:tcPr>
            <w:tcW w:type="dxa" w:w="20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r>
              <w:t>Развитие речи</w:t>
            </w:r>
          </w:p>
        </w:tc>
        <w:tc>
          <w:tcPr>
            <w:tcW w:type="dxa" w:w="1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r>
              <w:t>Внеклассное</w:t>
            </w:r>
          </w:p>
          <w:p w14:paraId="FE040000">
            <w:r>
              <w:t>чтение</w:t>
            </w:r>
          </w:p>
        </w:tc>
      </w:tr>
      <w:tr>
        <w:trPr>
          <w:trHeight w:hRule="atLeast" w:val="294"/>
        </w:trPr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/>
          <w:p w14:paraId="00050000">
            <w:r>
              <w:t xml:space="preserve">2 </w:t>
            </w:r>
            <w:r>
              <w:t>кл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/>
          <w:p w14:paraId="02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r>
              <w:t>должн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r>
              <w:t>прове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r>
              <w:t>должно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r>
              <w:t>провед</w:t>
            </w:r>
            <w:r>
              <w:t>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r>
              <w:t>долж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r>
              <w:t>прове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r>
              <w:t>долж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r>
              <w:t>прове</w:t>
            </w:r>
          </w:p>
        </w:tc>
      </w:tr>
      <w:tr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r>
              <w:t>10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r>
              <w:t>10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r>
              <w:t>9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r>
              <w:t>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r>
              <w:t xml:space="preserve">3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r>
              <w:t>9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r>
              <w:t>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r>
              <w:t xml:space="preserve">4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r>
              <w:t>11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r>
              <w:t>11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r>
              <w:t xml:space="preserve">5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r>
              <w:t>11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r>
              <w:t>11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r>
              <w:t>5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r>
              <w:t>6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r>
              <w:t>6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r>
              <w:t xml:space="preserve">6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r>
              <w:t>12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r>
              <w:t>12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r>
              <w:t>7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r>
              <w:t>7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r>
              <w:t xml:space="preserve">7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r>
              <w:t xml:space="preserve">8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r>
              <w:t>9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r>
              <w:t>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t xml:space="preserve">9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r>
              <w:t>14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r>
              <w:t>14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r>
              <w:t>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r>
              <w:t>4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r>
              <w:t>10кл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r>
              <w:t>7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r>
              <w:t>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r>
              <w:t>4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r>
              <w:t>4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r>
              <w:t>3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r>
              <w:t>3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5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r>
              <w:t xml:space="preserve">Алгебра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/>
        </w:tc>
      </w:tr>
      <w:tr>
        <w:trPr>
          <w:trHeight w:hRule="atLeast" w:val="354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r>
              <w:t xml:space="preserve">Биология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r>
              <w:t>13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>
            <w:r>
              <w:t>13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r>
              <w:t>12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r>
              <w:t>12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>
            <w:r>
              <w:t xml:space="preserve"> 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r>
              <w:t>Экология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/>
        </w:tc>
      </w:tr>
      <w:tr>
        <w:trPr>
          <w:trHeight w:hRule="atLeast" w:val="345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r>
              <w:t>6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>
            <w:r>
              <w:t>6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r>
              <w:t xml:space="preserve">Физика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r>
              <w:t>астрономия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60000"/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>
            <w:r>
              <w:t>7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>
            <w:r>
              <w:t>7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>
            <w: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r>
              <w:t>8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>
            <w:r>
              <w:t>13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r>
              <w:t>9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>
            <w:r>
              <w:t>9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/>
        </w:tc>
      </w:tr>
      <w:tr>
        <w:trPr>
          <w:trHeight w:hRule="atLeast" w:val="243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/>
        </w:tc>
      </w:tr>
      <w:tr>
        <w:trPr>
          <w:trHeight w:hRule="atLeast" w:val="280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r>
              <w:t>Информатика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r>
              <w:t xml:space="preserve">9 класс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r>
              <w:t xml:space="preserve">Информатика  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r>
              <w:t xml:space="preserve"> 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/>
        </w:tc>
      </w:tr>
      <w:tr>
        <w:trPr>
          <w:trHeight w:hRule="atLeast" w:val="573"/>
        </w:trPr>
        <w:tc>
          <w:tcPr>
            <w:tcW w:type="dxa" w:w="330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C070000"/>
        </w:tc>
        <w:tc>
          <w:tcPr>
            <w:tcW w:type="dxa" w:w="2907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D070000"/>
        </w:tc>
        <w:tc>
          <w:tcPr>
            <w:tcW w:type="dxa" w:w="2884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BE07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/>
        </w:tc>
      </w:tr>
    </w:tbl>
    <w:p w14:paraId="C2070000">
      <w:pPr>
        <w:ind/>
        <w:jc w:val="center"/>
      </w:pPr>
    </w:p>
    <w:p w14:paraId="C3070000">
      <w:pPr>
        <w:ind/>
        <w:jc w:val="center"/>
      </w:pPr>
    </w:p>
    <w:p w14:paraId="C4070000">
      <w:pPr>
        <w:ind/>
        <w:jc w:val="center"/>
      </w:pPr>
    </w:p>
    <w:p w14:paraId="C5070000">
      <w:pPr>
        <w:ind/>
        <w:jc w:val="center"/>
      </w:pPr>
    </w:p>
    <w:p w14:paraId="C6070000">
      <w:pPr>
        <w:ind/>
        <w:jc w:val="center"/>
      </w:pPr>
    </w:p>
    <w:p w14:paraId="C7070000">
      <w:pPr>
        <w:ind/>
        <w:jc w:val="center"/>
      </w:pPr>
    </w:p>
    <w:p w14:paraId="C8070000">
      <w:pPr>
        <w:ind/>
        <w:jc w:val="center"/>
      </w:pPr>
    </w:p>
    <w:p w14:paraId="C9070000">
      <w:pPr>
        <w:ind/>
        <w:jc w:val="center"/>
      </w:pPr>
    </w:p>
    <w:p w14:paraId="CA070000">
      <w:pPr>
        <w:ind/>
        <w:jc w:val="center"/>
      </w:pPr>
    </w:p>
    <w:p w14:paraId="CB070000">
      <w:pPr>
        <w:ind/>
        <w:jc w:val="center"/>
      </w:pPr>
    </w:p>
    <w:p w14:paraId="CC070000">
      <w:pPr>
        <w:ind/>
        <w:jc w:val="center"/>
      </w:pPr>
    </w:p>
    <w:p w14:paraId="CD070000">
      <w:pPr>
        <w:ind/>
        <w:jc w:val="center"/>
      </w:pPr>
    </w:p>
    <w:p w14:paraId="CE070000">
      <w:pPr>
        <w:ind/>
        <w:jc w:val="center"/>
      </w:pPr>
    </w:p>
    <w:p w14:paraId="CF070000">
      <w:pPr>
        <w:ind/>
        <w:jc w:val="center"/>
      </w:pPr>
    </w:p>
    <w:p w14:paraId="D0070000">
      <w:pPr>
        <w:ind/>
        <w:jc w:val="center"/>
      </w:pPr>
    </w:p>
    <w:p w14:paraId="D1070000">
      <w:pPr>
        <w:ind/>
        <w:jc w:val="center"/>
      </w:pPr>
    </w:p>
    <w:p w14:paraId="D2070000">
      <w:pPr>
        <w:ind/>
        <w:jc w:val="center"/>
      </w:pPr>
    </w:p>
    <w:p w14:paraId="D3070000">
      <w:pPr>
        <w:ind/>
        <w:jc w:val="center"/>
      </w:pPr>
    </w:p>
    <w:p w14:paraId="D4070000">
      <w:pPr>
        <w:ind/>
        <w:jc w:val="center"/>
      </w:pPr>
    </w:p>
    <w:p w14:paraId="D5070000">
      <w:pPr>
        <w:ind/>
        <w:jc w:val="center"/>
      </w:pPr>
    </w:p>
    <w:p w14:paraId="D6070000">
      <w:pPr>
        <w:ind/>
        <w:jc w:val="center"/>
      </w:pPr>
    </w:p>
    <w:p w14:paraId="D7070000">
      <w:pPr>
        <w:ind/>
        <w:jc w:val="center"/>
      </w:pPr>
    </w:p>
    <w:p w14:paraId="D8070000">
      <w:pPr>
        <w:ind/>
        <w:jc w:val="center"/>
      </w:pPr>
    </w:p>
    <w:p w14:paraId="D9070000">
      <w:pPr>
        <w:ind/>
        <w:jc w:val="center"/>
      </w:pPr>
    </w:p>
    <w:p w14:paraId="DA070000">
      <w:pPr>
        <w:ind/>
        <w:jc w:val="center"/>
      </w:pPr>
    </w:p>
    <w:p w14:paraId="DB070000">
      <w:pPr>
        <w:ind/>
        <w:jc w:val="center"/>
      </w:pPr>
    </w:p>
    <w:p w14:paraId="DC070000">
      <w:pPr>
        <w:ind/>
        <w:jc w:val="center"/>
      </w:pPr>
    </w:p>
    <w:p w14:paraId="DD070000">
      <w:pPr>
        <w:ind/>
        <w:jc w:val="center"/>
      </w:pPr>
    </w:p>
    <w:p w14:paraId="DE070000">
      <w:pPr>
        <w:ind/>
        <w:jc w:val="center"/>
      </w:pPr>
    </w:p>
    <w:p w14:paraId="DF070000">
      <w:pPr>
        <w:ind/>
        <w:jc w:val="center"/>
      </w:pPr>
    </w:p>
    <w:p w14:paraId="E0070000">
      <w:pPr>
        <w:ind/>
        <w:jc w:val="center"/>
      </w:pPr>
    </w:p>
    <w:p w14:paraId="E1070000">
      <w:pPr>
        <w:ind/>
        <w:jc w:val="center"/>
      </w:pPr>
    </w:p>
    <w:p w14:paraId="E2070000">
      <w:pPr>
        <w:tabs>
          <w:tab w:leader="none" w:pos="300" w:val="left"/>
        </w:tabs>
        <w:ind/>
      </w:pPr>
    </w:p>
    <w:p w14:paraId="E3070000">
      <w:pPr>
        <w:tabs>
          <w:tab w:leader="none" w:pos="300" w:val="left"/>
        </w:tabs>
        <w:ind/>
        <w:rPr>
          <w:b w:val="1"/>
        </w:rPr>
      </w:pPr>
    </w:p>
    <w:p w14:paraId="E4070000">
      <w:pPr>
        <w:tabs>
          <w:tab w:leader="none" w:pos="300" w:val="left"/>
        </w:tabs>
        <w:ind/>
        <w:rPr>
          <w:b w:val="1"/>
        </w:rPr>
      </w:pPr>
      <w:r>
        <w:rPr>
          <w:b w:val="1"/>
        </w:rPr>
        <w:t xml:space="preserve">                            Пропуски учебных занятий за 1- 3 четверти 2024-2025 учебного года.</w:t>
      </w:r>
    </w:p>
    <w:p w14:paraId="E5070000">
      <w:pPr>
        <w:tabs>
          <w:tab w:leader="none" w:pos="300" w:val="left"/>
        </w:tabs>
        <w:ind/>
      </w:pPr>
    </w:p>
    <w:tbl>
      <w:tblPr>
        <w:tblStyle w:val="Style_3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769"/>
        <w:gridCol w:w="3548"/>
        <w:gridCol w:w="816"/>
        <w:gridCol w:w="1051"/>
        <w:gridCol w:w="1539"/>
        <w:gridCol w:w="1254"/>
        <w:gridCol w:w="1482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r>
              <w:t>№</w:t>
            </w:r>
            <w:r>
              <w:t>п\</w:t>
            </w:r>
            <w:r>
              <w:t>п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r>
              <w:t xml:space="preserve">Ф.И. ученика    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>
            <w:r>
              <w:t>Класс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r>
              <w:t>Всего</w:t>
            </w:r>
          </w:p>
          <w:p w14:paraId="EA070000">
            <w:r>
              <w:t>дней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r>
              <w:t xml:space="preserve">Дней </w:t>
            </w:r>
            <w:r>
              <w:t>по</w:t>
            </w:r>
          </w:p>
          <w:p w14:paraId="EC070000">
            <w:r>
              <w:t>болезни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>
            <w:r>
              <w:t>Всего</w:t>
            </w:r>
            <w:r>
              <w:t xml:space="preserve"> уроков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>
            <w:r>
              <w:t xml:space="preserve">Уроков </w:t>
            </w:r>
            <w:r>
              <w:t>по</w:t>
            </w:r>
          </w:p>
          <w:p w14:paraId="EF070000">
            <w:r>
              <w:t>Болезни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r>
              <w:t>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70000">
            <w:r>
              <w:t>Демирова</w:t>
            </w:r>
            <w:r>
              <w:t xml:space="preserve"> Мария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r>
              <w:t>12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>
            <w:r>
              <w:t>52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>
            <w:r>
              <w:t>52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>
            <w:r>
              <w:t>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70000">
            <w:r>
              <w:t>Костин Роман Юрьевич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r>
              <w:t>28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r>
              <w:t>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r>
              <w:t>124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r>
              <w:t>116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r>
              <w:t>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70000">
            <w:r>
              <w:t>Костюшкин</w:t>
            </w:r>
            <w:r>
              <w:t xml:space="preserve"> Артём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>
            <w:r>
              <w:t>23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r>
              <w:t>92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r>
              <w:t>56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r>
              <w:t>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80000">
            <w:r>
              <w:t>Савельев Дмитрий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>
            <w:r>
              <w:t>40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r>
              <w:t>36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>
            <w:r>
              <w:t>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80000">
            <w:r>
              <w:t>Царёв Иван Андреевич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r>
              <w:t>19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r>
              <w:t>81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r>
              <w:t>53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>
            <w:r>
              <w:t>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r>
              <w:t xml:space="preserve">Аверкин Дмитрий </w:t>
            </w:r>
            <w:r>
              <w:t>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>
            <w:r>
              <w:t>21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r>
              <w:t>21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r>
              <w:t>94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r>
              <w:t>94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r>
              <w:t>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r>
              <w:t>Болдонов</w:t>
            </w:r>
            <w:r>
              <w:t xml:space="preserve"> Артём Эдуардович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r>
              <w:t>30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r>
              <w:t>29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r>
              <w:t>142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>
            <w:r>
              <w:t>138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r>
              <w:t>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r>
              <w:t>Белякова Виктория Максимовна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r>
              <w:t>28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r>
              <w:t>28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r>
              <w:t>135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>
            <w:r>
              <w:t>135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>
            <w:r>
              <w:t>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>
            <w:r>
              <w:t>Безбородова Мария Васильевна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r>
              <w:t>15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r>
              <w:t>67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r>
              <w:t>67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r>
              <w:t>10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r>
              <w:t>Костюшкина</w:t>
            </w:r>
            <w:r>
              <w:t xml:space="preserve"> Татьяна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>
            <w:r>
              <w:t>37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r>
              <w:t>37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r>
              <w:t>11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80000">
            <w:r>
              <w:t>КутуевИльнарРинатович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>
            <w:r>
              <w:t>27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>
            <w:r>
              <w:t>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>
            <w:r>
              <w:t>129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r>
              <w:t>129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>
            <w:r>
              <w:t>12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80000">
            <w:r>
              <w:t>МещеровИльнурРушанович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r>
              <w:t>24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r>
              <w:t>24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r>
              <w:t>122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r>
              <w:t>122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>
            <w:r>
              <w:t>13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80000">
            <w:r>
              <w:t>Кошеева</w:t>
            </w:r>
            <w:r>
              <w:t xml:space="preserve"> Наталья Евгеньевна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r>
              <w:t>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r>
              <w:t>41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r>
              <w:t>41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r>
              <w:t>14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r>
              <w:t>Галдеева</w:t>
            </w:r>
            <w:r>
              <w:t xml:space="preserve"> Анна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r>
              <w:t>27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r>
              <w:t>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>
            <w:r>
              <w:t>130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r>
              <w:t>85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>
            <w:r>
              <w:t>15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r>
              <w:t>Емелькин</w:t>
            </w:r>
            <w:r>
              <w:t xml:space="preserve"> Кирилл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r>
              <w:t>12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r>
              <w:t>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r>
              <w:t>60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r>
              <w:t>51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>
            <w:r>
              <w:t>16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>
            <w:r>
              <w:t>Еськин Захар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>
            <w:r>
              <w:t>16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r>
              <w:t>80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r>
              <w:t>68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r>
              <w:t>17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>
            <w:r>
              <w:t>Кидямкин</w:t>
            </w:r>
            <w:r>
              <w:t xml:space="preserve"> Евгений </w:t>
            </w:r>
            <w:r>
              <w:t>Александро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r>
              <w:t>23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>
            <w:r>
              <w:t>18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r>
              <w:t>115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>
            <w:r>
              <w:t>93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r>
              <w:t>18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r>
              <w:t>Полотовский</w:t>
            </w:r>
            <w:r>
              <w:t xml:space="preserve"> Илья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r>
              <w:t>19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>
            <w:r>
              <w:t>16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r>
              <w:t>94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>
            <w:r>
              <w:t>78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>
            <w:r>
              <w:t>19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>
            <w:r>
              <w:t>Сургаев</w:t>
            </w:r>
            <w:r>
              <w:t xml:space="preserve"> Фёдор Олегович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r>
              <w:t>31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r>
              <w:t>27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r>
              <w:t>160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r>
              <w:t>134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>
            <w:r>
              <w:t>20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>
            <w:r>
              <w:t>Меликян</w:t>
            </w:r>
            <w:r>
              <w:t xml:space="preserve"> Николай </w:t>
            </w:r>
            <w:r>
              <w:t>Грагатович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r>
              <w:t>42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>
            <w:r>
              <w:t>37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>
            <w:r>
              <w:t>273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r>
              <w:t>245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r>
              <w:t>21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r>
              <w:t>Бахтиярова</w:t>
            </w:r>
            <w:r>
              <w:t xml:space="preserve"> </w:t>
            </w:r>
            <w:r>
              <w:t>Линара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>
            <w:r>
              <w:t>13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>
            <w:r>
              <w:t>73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r>
              <w:t>73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>
            <w:r>
              <w:t>22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80000">
            <w:r>
              <w:t>Ефремова Анна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r>
              <w:t>12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r>
              <w:t>72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r>
              <w:t>72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>
            <w:r>
              <w:t>23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80000">
            <w:r>
              <w:t>Полотовский</w:t>
            </w:r>
            <w:r>
              <w:t xml:space="preserve"> Иван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r>
              <w:t>17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r>
              <w:t>106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r>
              <w:t>72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r>
              <w:t>24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r>
              <w:t xml:space="preserve">Широкова </w:t>
            </w:r>
            <w:r>
              <w:t>Ульяна</w:t>
            </w:r>
            <w:r>
              <w:t xml:space="preserve"> Андреевна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>
            <w:r>
              <w:t>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r>
              <w:t>96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>
            <w:r>
              <w:t>96</w:t>
            </w:r>
          </w:p>
        </w:tc>
      </w:tr>
      <w:tr>
        <w:trPr>
          <w:trHeight w:hRule="atLeast" w:val="298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>
            <w:r>
              <w:t>25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r>
              <w:t>Егорова Серафима Дмитриевна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>
            <w:r>
              <w:t>26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>
            <w:r>
              <w:t>Костина Юлия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r>
              <w:t>59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r>
              <w:t>53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80000">
            <w:r>
              <w:t>27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r>
              <w:t>Никулаева</w:t>
            </w:r>
            <w:r>
              <w:t xml:space="preserve"> Софья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r>
              <w:t>18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>
            <w:r>
              <w:t>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>
            <w:r>
              <w:t>133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r>
              <w:t>111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r>
              <w:t>28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r>
              <w:t>Безбородова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>
            <w:r>
              <w:t>15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>
            <w:r>
              <w:t>107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r>
              <w:t>87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r>
              <w:t>29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80000">
            <w:r>
              <w:t>Ефремова Дарья Владиславовна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8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8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r>
              <w:t>29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r>
              <w:t>28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80000">
            <w:r>
              <w:t>30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80000">
            <w:r>
              <w:t>Ефремов Анатолий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8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8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r>
              <w:t>11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r>
              <w:t>78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80000">
            <w:r>
              <w:t>78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80000">
            <w:r>
              <w:t>31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80000">
            <w:r>
              <w:t>Потапкина</w:t>
            </w:r>
            <w:r>
              <w:t xml:space="preserve"> Мария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8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80000">
            <w:r>
              <w:t>19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80000">
            <w:r>
              <w:t>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80000">
            <w:r>
              <w:t>143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80000">
            <w:r>
              <w:t>123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r>
              <w:t>32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r>
              <w:t>Мартышкин Тимур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80000">
            <w:r>
              <w:t>25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8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r>
              <w:t>169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r>
              <w:t>105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80000">
            <w:r>
              <w:t>33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80000">
            <w:r>
              <w:t>Тараканов Алексей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8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r>
              <w:t>21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r>
              <w:t>21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80000">
            <w:r>
              <w:t>145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r>
              <w:t>145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80000">
            <w:r>
              <w:t>34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r>
              <w:t>Голованова Валентина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r>
              <w:t>12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80000">
            <w:r>
              <w:t>80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r>
              <w:t>27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80000">
            <w:r>
              <w:t>35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r>
              <w:t>Кидямкин</w:t>
            </w:r>
            <w:r>
              <w:t xml:space="preserve"> Николай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80000">
            <w:r>
              <w:t>15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8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r>
              <w:t>104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80000">
            <w:r>
              <w:t>98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r>
              <w:t>36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80000">
            <w:r>
              <w:t xml:space="preserve">Ефремова Александра </w:t>
            </w:r>
            <w:r>
              <w:t>Серге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r>
              <w:t>21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r>
              <w:t>18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r>
              <w:t>136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r>
              <w:t>115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r>
              <w:t>37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r>
              <w:t>Галдин</w:t>
            </w:r>
            <w:r>
              <w:t xml:space="preserve"> Кирилл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r>
              <w:t>17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r>
              <w:t>106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r>
              <w:t>93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r>
              <w:t>38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r>
              <w:t>МещероваКаринаРушановна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r>
              <w:t>68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r>
              <w:t>61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r>
              <w:t>39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r>
              <w:t>Аверкина Екатерина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r>
              <w:t>30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r>
              <w:t>24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r>
              <w:t>198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r>
              <w:t>158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r>
              <w:t>40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r>
              <w:t>Белоусов Кирилл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r>
              <w:t>21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r>
              <w:t>20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r>
              <w:t>138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r>
              <w:t>131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r>
              <w:t>41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r>
              <w:t>Костина Анастасия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r>
              <w:t>26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r>
              <w:t>21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r>
              <w:t>174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r>
              <w:t>142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90000">
            <w:r>
              <w:t>42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r>
              <w:t>Немова</w:t>
            </w:r>
            <w:r>
              <w:t xml:space="preserve">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r>
              <w:t>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r>
              <w:t>43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r>
              <w:t>Савельева Ксения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r>
              <w:t>36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r>
              <w:t>31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r>
              <w:t>239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r>
              <w:t>203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r>
              <w:t>44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r>
              <w:t xml:space="preserve">Басов Александр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r>
              <w:t>19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r>
              <w:t>127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r>
              <w:t>101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r>
              <w:t>45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90000">
            <w:r>
              <w:t>Терешко</w:t>
            </w:r>
            <w:r>
              <w:t xml:space="preserve"> Матвей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r>
              <w:t>18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r>
              <w:t>18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r>
              <w:t>129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r>
              <w:t>129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r>
              <w:t>46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r>
              <w:t>Кремчеев</w:t>
            </w:r>
            <w:r>
              <w:t xml:space="preserve"> Рушан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r>
              <w:t>22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r>
              <w:t>148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r>
              <w:t>101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r>
              <w:t>47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90000">
            <w:r>
              <w:t>Соболева Елизавета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r>
              <w:t>34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r>
              <w:t>34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r>
              <w:t>48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r>
              <w:t>Солодухин Даниил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r>
              <w:t>46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r>
              <w:t>41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r>
              <w:t>49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r>
              <w:t xml:space="preserve">Еськин Николай </w:t>
            </w:r>
            <w:r>
              <w:t>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r>
              <w:t>22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r>
              <w:t>20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r>
              <w:t>137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r>
              <w:t>126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r>
              <w:t>50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r>
              <w:t>Кидяев</w:t>
            </w:r>
            <w:r>
              <w:t xml:space="preserve"> Максим Анатольевич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r>
              <w:t>16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r>
              <w:t>114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r>
              <w:t>85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r>
              <w:t>51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r>
              <w:t>Костюшкин</w:t>
            </w:r>
            <w:r>
              <w:t xml:space="preserve"> Денис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r>
              <w:t>56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r>
              <w:t>44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r>
              <w:t>52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r>
              <w:t>Лишутина</w:t>
            </w:r>
            <w:r>
              <w:t xml:space="preserve"> Василиса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r>
              <w:t>25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r>
              <w:t>16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r>
              <w:t>152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r>
              <w:t>83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r>
              <w:t>53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r>
              <w:t>Потапкина</w:t>
            </w:r>
            <w:r>
              <w:t xml:space="preserve"> Олеся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r>
              <w:t>38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r>
              <w:t>14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r>
              <w:t>54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r>
              <w:t>КутуевИльнурРинатович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r>
              <w:t>40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r>
              <w:t>31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r>
              <w:t>244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r>
              <w:t>185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r>
              <w:t>55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r>
              <w:t>Ефремова Нина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r>
              <w:t>12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r>
              <w:t>12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r>
              <w:t>56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r>
              <w:t xml:space="preserve">Тельнов </w:t>
            </w:r>
            <w:r>
              <w:t>Артемий</w:t>
            </w:r>
            <w:r>
              <w:t xml:space="preserve">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r>
              <w:t>11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/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r>
              <w:t>итого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r>
              <w:t>974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pPr>
              <w:ind/>
              <w:jc w:val="center"/>
            </w:pPr>
            <w:r>
              <w:t>826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pPr>
              <w:ind/>
              <w:jc w:val="center"/>
            </w:pPr>
            <w:r>
              <w:t>5778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pPr>
              <w:ind/>
              <w:jc w:val="center"/>
            </w:pPr>
            <w:r>
              <w:t>4863</w:t>
            </w:r>
          </w:p>
        </w:tc>
      </w:tr>
    </w:tbl>
    <w:p w14:paraId="7F090000">
      <w:pPr>
        <w:ind w:firstLine="0" w:left="360"/>
      </w:pPr>
      <w:r>
        <w:t>Всего пропущено уроков – 5778</w:t>
      </w:r>
      <w:r>
        <w:t xml:space="preserve">                       Н</w:t>
      </w:r>
      <w:r>
        <w:t>а одного ученика – 105</w:t>
      </w:r>
    </w:p>
    <w:p w14:paraId="80090000">
      <w:pPr>
        <w:ind w:firstLine="0" w:left="360"/>
      </w:pPr>
      <w:r>
        <w:t>Из них по болезни –    4863                               на одного ученика -88</w:t>
      </w:r>
    </w:p>
    <w:p w14:paraId="81090000"/>
    <w:p w14:paraId="82090000">
      <w:pPr>
        <w:tabs>
          <w:tab w:leader="none" w:pos="1800" w:val="left"/>
        </w:tabs>
        <w:ind/>
      </w:pPr>
      <w:r>
        <w:tab/>
      </w:r>
      <w:r>
        <w:t xml:space="preserve">Директор школы -                              </w:t>
      </w:r>
      <w:r>
        <w:t>С.П.Бертякова</w:t>
      </w:r>
    </w:p>
    <w:sectPr>
      <w:pgSz w:h="16838" w:orient="portrait" w:w="11906"/>
      <w:pgMar w:bottom="851" w:footer="709" w:gutter="0" w:header="709" w:left="567" w:right="51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5"/>
    <w:next w:val="Style_5"/>
    <w:link w:val="Style_12_ch"/>
    <w:uiPriority w:val="9"/>
    <w:qFormat/>
    <w:pPr>
      <w:keepNext w:val="1"/>
      <w:tabs>
        <w:tab w:leader="none" w:pos="4140" w:val="left"/>
      </w:tabs>
      <w:ind/>
      <w:outlineLvl w:val="2"/>
    </w:pPr>
    <w:rPr>
      <w:sz w:val="28"/>
    </w:rPr>
  </w:style>
  <w:style w:styleId="Style_12_ch" w:type="character">
    <w:name w:val="heading 3"/>
    <w:basedOn w:val="Style_5_ch"/>
    <w:link w:val="Style_12"/>
    <w:rPr>
      <w:sz w:val="28"/>
    </w:rPr>
  </w:style>
  <w:style w:styleId="Style_13" w:type="paragraph">
    <w:name w:val="toc 3"/>
    <w:next w:val="Style_5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" w:type="paragraph">
    <w:name w:val="heading 5"/>
    <w:basedOn w:val="Style_5"/>
    <w:next w:val="Style_5"/>
    <w:link w:val="Style_1_ch"/>
    <w:uiPriority w:val="9"/>
    <w:qFormat/>
    <w:pPr>
      <w:keepNext w:val="1"/>
      <w:ind/>
      <w:jc w:val="center"/>
      <w:outlineLvl w:val="4"/>
    </w:pPr>
    <w:rPr>
      <w:sz w:val="32"/>
    </w:rPr>
  </w:style>
  <w:style w:styleId="Style_1_ch" w:type="character">
    <w:name w:val="heading 5"/>
    <w:basedOn w:val="Style_5_ch"/>
    <w:link w:val="Style_1"/>
    <w:rPr>
      <w:sz w:val="32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 w:right="-284"/>
      <w:outlineLvl w:val="0"/>
    </w:pPr>
    <w:rPr>
      <w:sz w:val="32"/>
    </w:rPr>
  </w:style>
  <w:style w:styleId="Style_2_ch" w:type="character">
    <w:name w:val="heading 1"/>
    <w:basedOn w:val="Style_5_ch"/>
    <w:link w:val="Style_2"/>
    <w:rPr>
      <w:sz w:val="32"/>
    </w:rPr>
  </w:style>
  <w:style w:styleId="Style_16" w:type="paragraph">
    <w:name w:val="Body Text 2"/>
    <w:basedOn w:val="Style_5"/>
    <w:link w:val="Style_16_ch"/>
    <w:pPr>
      <w:tabs>
        <w:tab w:leader="none" w:pos="4140" w:val="left"/>
      </w:tabs>
      <w:ind/>
    </w:pPr>
    <w:rPr>
      <w:sz w:val="28"/>
    </w:rPr>
  </w:style>
  <w:style w:styleId="Style_16_ch" w:type="character">
    <w:name w:val="Body Text 2"/>
    <w:basedOn w:val="Style_5_ch"/>
    <w:link w:val="Style_16"/>
    <w:rPr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Обычный1"/>
    <w:link w:val="Style_18_ch"/>
    <w:rPr>
      <w:sz w:val="24"/>
    </w:rPr>
  </w:style>
  <w:style w:styleId="Style_18_ch" w:type="character">
    <w:name w:val="Обычный1"/>
    <w:link w:val="Style_18"/>
    <w:rPr>
      <w:sz w:val="24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Body Text"/>
    <w:basedOn w:val="Style_5"/>
    <w:link w:val="Style_24_ch"/>
    <w:pPr>
      <w:tabs>
        <w:tab w:leader="none" w:pos="4140" w:val="left"/>
      </w:tabs>
      <w:ind/>
    </w:pPr>
    <w:rPr>
      <w:sz w:val="40"/>
    </w:rPr>
  </w:style>
  <w:style w:styleId="Style_24_ch" w:type="character">
    <w:name w:val="Body Text"/>
    <w:basedOn w:val="Style_5_ch"/>
    <w:link w:val="Style_24"/>
    <w:rPr>
      <w:sz w:val="40"/>
    </w:rPr>
  </w:style>
  <w:style w:styleId="Style_25" w:type="paragraph">
    <w:name w:val="toc 9"/>
    <w:next w:val="Style_5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Гиперссылка1"/>
    <w:link w:val="Style_26_ch"/>
    <w:rPr>
      <w:color w:val="0000FF"/>
      <w:u w:val="single"/>
    </w:rPr>
  </w:style>
  <w:style w:styleId="Style_26_ch" w:type="character">
    <w:name w:val="Гиперссылка1"/>
    <w:link w:val="Style_26"/>
    <w:rPr>
      <w:color w:val="0000FF"/>
      <w:u w:val="single"/>
    </w:rPr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5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basedOn w:val="Style_5"/>
    <w:next w:val="Style_5"/>
    <w:link w:val="Style_31_ch"/>
    <w:uiPriority w:val="9"/>
    <w:qFormat/>
    <w:pPr>
      <w:keepNext w:val="1"/>
      <w:ind w:firstLine="708" w:left="0"/>
      <w:outlineLvl w:val="3"/>
    </w:pPr>
    <w:rPr>
      <w:sz w:val="28"/>
    </w:rPr>
  </w:style>
  <w:style w:styleId="Style_31_ch" w:type="character">
    <w:name w:val="heading 4"/>
    <w:basedOn w:val="Style_5_ch"/>
    <w:link w:val="Style_31"/>
    <w:rPr>
      <w:sz w:val="28"/>
    </w:rPr>
  </w:style>
  <w:style w:styleId="Style_4" w:type="paragraph">
    <w:name w:val="heading 2"/>
    <w:basedOn w:val="Style_5"/>
    <w:next w:val="Style_5"/>
    <w:link w:val="Style_4_ch"/>
    <w:uiPriority w:val="9"/>
    <w:qFormat/>
    <w:pPr>
      <w:keepNext w:val="1"/>
      <w:ind/>
      <w:outlineLvl w:val="1"/>
    </w:pPr>
    <w:rPr>
      <w:sz w:val="32"/>
    </w:rPr>
  </w:style>
  <w:style w:styleId="Style_4_ch" w:type="character">
    <w:name w:val="heading 2"/>
    <w:basedOn w:val="Style_5_ch"/>
    <w:link w:val="Style_4"/>
    <w:rPr>
      <w:sz w:val="32"/>
    </w:rPr>
  </w:style>
  <w:style w:styleId="Style_32" w:type="paragraph">
    <w:name w:val="heading 6"/>
    <w:basedOn w:val="Style_5"/>
    <w:next w:val="Style_5"/>
    <w:link w:val="Style_32_ch"/>
    <w:uiPriority w:val="9"/>
    <w:qFormat/>
    <w:pPr>
      <w:keepNext w:val="1"/>
      <w:ind w:firstLine="0" w:left="360"/>
      <w:jc w:val="center"/>
      <w:outlineLvl w:val="5"/>
    </w:pPr>
    <w:rPr>
      <w:sz w:val="28"/>
    </w:rPr>
  </w:style>
  <w:style w:styleId="Style_32_ch" w:type="character">
    <w:name w:val="heading 6"/>
    <w:basedOn w:val="Style_5_ch"/>
    <w:link w:val="Style_32"/>
    <w:rPr>
      <w:sz w:val="28"/>
    </w:rPr>
  </w:style>
  <w:style w:styleId="Style_33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2025-03-26T07:00:09Z</dcterms:modified>
</cp:coreProperties>
</file>